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50CB2" w14:textId="77777777" w:rsidR="00492EAC" w:rsidRPr="000B26D5" w:rsidRDefault="00492EAC" w:rsidP="00492EAC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（様式第６号）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第１５条第</w:t>
      </w:r>
      <w:r w:rsidRPr="000B26D5">
        <w:rPr>
          <w:color w:val="auto"/>
          <w:sz w:val="24"/>
          <w:szCs w:val="24"/>
        </w:rPr>
        <w:t>２項</w:t>
      </w:r>
      <w:r w:rsidRPr="000B26D5">
        <w:rPr>
          <w:rFonts w:hint="eastAsia"/>
          <w:color w:val="auto"/>
          <w:sz w:val="24"/>
          <w:szCs w:val="24"/>
        </w:rPr>
        <w:t>関係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</w:p>
    <w:p w14:paraId="2EC4FE14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6541104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             </w:t>
      </w:r>
      <w:r w:rsidRPr="000B26D5">
        <w:rPr>
          <w:rFonts w:hint="eastAsia"/>
          <w:color w:val="auto"/>
          <w:sz w:val="24"/>
          <w:szCs w:val="24"/>
        </w:rPr>
        <w:t>令和　　年　　月　　日</w:t>
      </w:r>
    </w:p>
    <w:p w14:paraId="721DB8CA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94724A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06A3AAC" w14:textId="77777777" w:rsidR="00B3176E" w:rsidRPr="00F54FEB" w:rsidRDefault="00492EAC" w:rsidP="00B3176E">
      <w:pPr>
        <w:adjustRightInd/>
        <w:spacing w:line="268" w:lineRule="exact"/>
        <w:rPr>
          <w:color w:val="auto"/>
          <w:sz w:val="22"/>
          <w:szCs w:val="22"/>
        </w:rPr>
      </w:pPr>
      <w:r w:rsidRPr="000B26D5">
        <w:rPr>
          <w:rFonts w:hint="eastAsia"/>
          <w:color w:val="auto"/>
          <w:sz w:val="24"/>
          <w:szCs w:val="24"/>
        </w:rPr>
        <w:t xml:space="preserve">　</w:t>
      </w:r>
      <w:r w:rsidRPr="000B26D5">
        <w:rPr>
          <w:rFonts w:cs="Times New Roman"/>
          <w:color w:val="auto"/>
          <w:sz w:val="24"/>
          <w:szCs w:val="24"/>
        </w:rPr>
        <w:t xml:space="preserve"> </w:t>
      </w:r>
      <w:r w:rsidR="00B3176E" w:rsidRPr="00F54FEB">
        <w:rPr>
          <w:rFonts w:hint="eastAsia"/>
          <w:color w:val="auto"/>
          <w:sz w:val="22"/>
          <w:szCs w:val="22"/>
        </w:rPr>
        <w:t>かごしま地域課題解決型起業支援事業事務局</w:t>
      </w:r>
      <w:r w:rsidR="00B3176E" w:rsidRPr="00F54FEB">
        <w:rPr>
          <w:rFonts w:hint="eastAsia"/>
          <w:color w:val="auto"/>
          <w:sz w:val="22"/>
          <w:szCs w:val="22"/>
        </w:rPr>
        <w:t xml:space="preserve"> </w:t>
      </w:r>
      <w:r w:rsidR="00B3176E" w:rsidRPr="00F54FEB">
        <w:rPr>
          <w:rFonts w:hint="eastAsia"/>
          <w:color w:val="auto"/>
          <w:sz w:val="22"/>
          <w:szCs w:val="22"/>
        </w:rPr>
        <w:t>御中</w:t>
      </w:r>
    </w:p>
    <w:p w14:paraId="4659BEB0" w14:textId="77777777" w:rsidR="00B3176E" w:rsidRPr="000B26D5" w:rsidRDefault="00B3176E" w:rsidP="00B3176E">
      <w:pPr>
        <w:adjustRightInd/>
        <w:spacing w:line="268" w:lineRule="exact"/>
        <w:rPr>
          <w:rFonts w:ascii="ＭＳ 明朝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F54FEB">
        <w:rPr>
          <w:rFonts w:hint="eastAsia"/>
          <w:color w:val="auto"/>
          <w:sz w:val="20"/>
          <w:szCs w:val="20"/>
        </w:rPr>
        <w:t>（執行団体名</w:t>
      </w:r>
      <w:r w:rsidRPr="00F54FEB">
        <w:rPr>
          <w:rFonts w:hint="eastAsia"/>
          <w:color w:val="auto"/>
          <w:sz w:val="20"/>
          <w:szCs w:val="20"/>
        </w:rPr>
        <w:t>:MBC</w:t>
      </w:r>
      <w:r w:rsidRPr="00F54FEB">
        <w:rPr>
          <w:rFonts w:hint="eastAsia"/>
          <w:color w:val="auto"/>
          <w:sz w:val="20"/>
          <w:szCs w:val="20"/>
        </w:rPr>
        <w:t>開発株式会社</w:t>
      </w:r>
      <w:r w:rsidRPr="00F54FEB">
        <w:rPr>
          <w:rFonts w:hint="eastAsia"/>
          <w:color w:val="auto"/>
          <w:sz w:val="20"/>
          <w:szCs w:val="20"/>
        </w:rPr>
        <w:t xml:space="preserve"> </w:t>
      </w:r>
      <w:r w:rsidRPr="00F54FEB">
        <w:rPr>
          <w:rFonts w:hint="eastAsia"/>
          <w:color w:val="auto"/>
          <w:sz w:val="20"/>
          <w:szCs w:val="20"/>
        </w:rPr>
        <w:t>広告事業本部）</w:t>
      </w:r>
    </w:p>
    <w:p w14:paraId="0E4A4752" w14:textId="7BF5367B" w:rsidR="00492EAC" w:rsidRPr="00B3176E" w:rsidRDefault="00492EAC" w:rsidP="00B3176E">
      <w:pPr>
        <w:adjustRightInd/>
        <w:spacing w:line="268" w:lineRule="exact"/>
        <w:rPr>
          <w:rFonts w:ascii="ＭＳ 明朝" w:cs="Times New Roman"/>
          <w:color w:val="auto"/>
        </w:rPr>
      </w:pPr>
    </w:p>
    <w:p w14:paraId="2EAC9EF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F5A39A6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</w:t>
      </w:r>
      <w:r w:rsidRPr="000B26D5">
        <w:rPr>
          <w:rFonts w:hint="eastAsia"/>
          <w:color w:val="auto"/>
          <w:sz w:val="24"/>
          <w:szCs w:val="24"/>
        </w:rPr>
        <w:t>住　所</w:t>
      </w:r>
    </w:p>
    <w:p w14:paraId="336274B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323668B" w14:textId="77777777" w:rsidR="00492EAC" w:rsidRPr="000B26D5" w:rsidRDefault="00492EAC" w:rsidP="00492EAC">
      <w:pPr>
        <w:adjustRightInd/>
        <w:spacing w:line="268" w:lineRule="exact"/>
        <w:ind w:left="5260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>申請者</w:t>
      </w:r>
      <w:r w:rsidRPr="000B26D5">
        <w:rPr>
          <w:rFonts w:cs="Times New Roman"/>
          <w:color w:val="auto"/>
          <w:sz w:val="24"/>
          <w:szCs w:val="24"/>
        </w:rPr>
        <w:t xml:space="preserve">                                 </w:t>
      </w:r>
      <w:r w:rsidRPr="000B26D5">
        <w:rPr>
          <w:rFonts w:hint="eastAsia"/>
          <w:color w:val="auto"/>
          <w:sz w:val="24"/>
          <w:szCs w:val="24"/>
        </w:rPr>
        <w:t>㊞</w:t>
      </w:r>
    </w:p>
    <w:p w14:paraId="6021BDD5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97C7E55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</w:t>
      </w:r>
      <w:r w:rsidRPr="000B26D5">
        <w:rPr>
          <w:rFonts w:hint="eastAsia"/>
          <w:color w:val="auto"/>
          <w:sz w:val="24"/>
          <w:szCs w:val="24"/>
        </w:rPr>
        <w:t>連絡先</w:t>
      </w:r>
      <w:r w:rsidR="00720AE6">
        <w:rPr>
          <w:rFonts w:hint="eastAsia"/>
          <w:color w:val="auto"/>
          <w:sz w:val="24"/>
          <w:szCs w:val="24"/>
        </w:rPr>
        <w:t>（電話）</w:t>
      </w:r>
    </w:p>
    <w:p w14:paraId="08073037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6D15D57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8F67E49" w14:textId="77777777" w:rsidR="00492EAC" w:rsidRPr="000B26D5" w:rsidRDefault="00492EAC" w:rsidP="00492EAC">
      <w:pPr>
        <w:adjustRightInd/>
        <w:spacing w:line="328" w:lineRule="exact"/>
        <w:jc w:val="center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30"/>
          <w:szCs w:val="30"/>
        </w:rPr>
        <w:t>登録変更届</w:t>
      </w:r>
    </w:p>
    <w:p w14:paraId="2357B2C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6714FE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4126CA9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　令和　年　月　</w:t>
      </w:r>
      <w:proofErr w:type="gramStart"/>
      <w:r w:rsidRPr="000B26D5">
        <w:rPr>
          <w:rFonts w:hint="eastAsia"/>
          <w:color w:val="auto"/>
          <w:sz w:val="24"/>
          <w:szCs w:val="24"/>
        </w:rPr>
        <w:t>日付け</w:t>
      </w:r>
      <w:proofErr w:type="gramEnd"/>
      <w:r w:rsidRPr="000B26D5">
        <w:rPr>
          <w:rFonts w:hint="eastAsia"/>
          <w:color w:val="auto"/>
          <w:sz w:val="24"/>
          <w:szCs w:val="24"/>
        </w:rPr>
        <w:t xml:space="preserve">第　　号にて交付決定のあった補助事業について，登録事項の一部に　　</w:t>
      </w:r>
    </w:p>
    <w:p w14:paraId="01DF8E67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866B465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変更が生じたので，かごしま地域課題解決型起業支援事業補助金交付要領第１５条第２項の規定　　</w:t>
      </w:r>
    </w:p>
    <w:p w14:paraId="172382A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8570F50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により届け出ます。</w:t>
      </w:r>
    </w:p>
    <w:p w14:paraId="4EF34C1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tbl>
      <w:tblPr>
        <w:tblW w:w="10205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3261"/>
        <w:gridCol w:w="3683"/>
      </w:tblGrid>
      <w:tr w:rsidR="00492EAC" w:rsidRPr="000B26D5" w14:paraId="0ED25EA8" w14:textId="77777777" w:rsidTr="00F04ED4">
        <w:trPr>
          <w:trHeight w:val="47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A50D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BC1D14" w14:textId="77777777" w:rsidR="00492EAC" w:rsidRPr="000B26D5" w:rsidRDefault="00492EAC" w:rsidP="00F04ED4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変更事項</w:t>
            </w:r>
          </w:p>
          <w:p w14:paraId="0FB43AFF" w14:textId="77777777" w:rsidR="00492EAC" w:rsidRPr="000B26D5" w:rsidRDefault="00492EAC" w:rsidP="00F04ED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0B26D5">
              <w:rPr>
                <w:rFonts w:ascii="ＭＳ 明朝" w:hAnsi="ＭＳ 明朝"/>
                <w:color w:val="auto"/>
                <w:sz w:val="24"/>
                <w:szCs w:val="24"/>
              </w:rPr>
              <w:t>(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該当するものに○印</w:t>
            </w:r>
            <w:r w:rsidRPr="000B26D5">
              <w:rPr>
                <w:rFonts w:ascii="ＭＳ 明朝" w:hAnsi="ＭＳ 明朝"/>
                <w:color w:val="auto"/>
                <w:sz w:val="24"/>
                <w:szCs w:val="24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7FAF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749826" w14:textId="77777777" w:rsidR="00492EAC" w:rsidRPr="000B26D5" w:rsidRDefault="00492EAC" w:rsidP="00F04ED4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変更前</w:t>
            </w:r>
          </w:p>
          <w:p w14:paraId="77FDB44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A1D2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3C2EEA" w14:textId="77777777" w:rsidR="00492EAC" w:rsidRPr="000B26D5" w:rsidRDefault="00492EAC" w:rsidP="00F04ED4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変更後</w:t>
            </w:r>
          </w:p>
          <w:p w14:paraId="47E09C2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79C3C2CA" w14:textId="77777777" w:rsidTr="00F04ED4"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85FD24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4D2B11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6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79EE9C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7CF7F235" w14:textId="77777777" w:rsidTr="00F04ED4">
        <w:trPr>
          <w:trHeight w:val="23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4C3C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A7A7F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E4C16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①開業</w:t>
            </w:r>
          </w:p>
          <w:p w14:paraId="21DC1EC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957F0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②会社等法人設立</w:t>
            </w:r>
          </w:p>
          <w:p w14:paraId="4636F50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 </w:t>
            </w:r>
            <w:r w:rsidRPr="000B26D5">
              <w:rPr>
                <w:rFonts w:ascii="ＭＳ 明朝" w:hAnsi="ＭＳ 明朝"/>
                <w:color w:val="auto"/>
                <w:sz w:val="24"/>
                <w:szCs w:val="24"/>
              </w:rPr>
              <w:t>(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個人事業→会社等法人</w:t>
            </w:r>
            <w:r w:rsidRPr="000B26D5">
              <w:rPr>
                <w:rFonts w:ascii="ＭＳ 明朝" w:hAnsi="ＭＳ 明朝"/>
                <w:color w:val="auto"/>
                <w:sz w:val="24"/>
                <w:szCs w:val="24"/>
              </w:rPr>
              <w:t>)</w:t>
            </w:r>
          </w:p>
          <w:p w14:paraId="4561E97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  <w:p w14:paraId="5845C28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③住所の変更</w:t>
            </w:r>
          </w:p>
          <w:p w14:paraId="0745C35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  <w:p w14:paraId="1A64915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④その他［　　　　　　］</w:t>
            </w:r>
          </w:p>
          <w:p w14:paraId="1F28862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068C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AB1755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4F0320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DBCD83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0BF985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44EE3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C73AA4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C58D1D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761F3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981DC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2BA455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F03C8F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409C5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CB9B64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390D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29A03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2F52D3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D43D6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4512A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BEA6AC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0E949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967C90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97559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1BBC2C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2CDB7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2EBFF0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A4972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F4674B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2A4BEF09" w14:textId="77777777" w:rsidTr="00F04ED4">
        <w:trPr>
          <w:trHeight w:val="476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CCC5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8299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0A0A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14:paraId="3E1DF819" w14:textId="77777777" w:rsidR="00492EAC" w:rsidRPr="000B26D5" w:rsidRDefault="00492EAC" w:rsidP="00492EAC">
      <w:pPr>
        <w:adjustRightInd/>
        <w:spacing w:line="268" w:lineRule="exact"/>
        <w:rPr>
          <w:color w:val="auto"/>
        </w:rPr>
      </w:pPr>
    </w:p>
    <w:p w14:paraId="1EC3AA08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</w:rPr>
        <w:t xml:space="preserve">　</w:t>
      </w:r>
      <w:r w:rsidRPr="000B26D5">
        <w:rPr>
          <w:rFonts w:hint="eastAsia"/>
          <w:color w:val="auto"/>
          <w:sz w:val="24"/>
          <w:szCs w:val="24"/>
        </w:rPr>
        <w:t>※　変更内容が確認できる書類を添付すること（</w:t>
      </w:r>
      <w:r w:rsidRPr="00720AE6">
        <w:rPr>
          <w:rFonts w:hint="eastAsia"/>
          <w:color w:val="auto"/>
          <w:sz w:val="24"/>
          <w:szCs w:val="24"/>
          <w:u w:val="wave"/>
        </w:rPr>
        <w:t>開業届の写し</w:t>
      </w:r>
      <w:r w:rsidRPr="00720AE6">
        <w:rPr>
          <w:rFonts w:hint="eastAsia"/>
          <w:color w:val="auto"/>
          <w:sz w:val="24"/>
          <w:szCs w:val="24"/>
        </w:rPr>
        <w:t>、</w:t>
      </w:r>
      <w:r w:rsidRPr="00720AE6">
        <w:rPr>
          <w:rFonts w:hint="eastAsia"/>
          <w:color w:val="auto"/>
          <w:sz w:val="24"/>
          <w:szCs w:val="24"/>
          <w:u w:val="wave"/>
        </w:rPr>
        <w:t>履歴事項全部証明書</w:t>
      </w:r>
      <w:r w:rsidRPr="000B26D5">
        <w:rPr>
          <w:rFonts w:hint="eastAsia"/>
          <w:color w:val="auto"/>
          <w:sz w:val="24"/>
          <w:szCs w:val="24"/>
        </w:rPr>
        <w:t xml:space="preserve">　等）</w:t>
      </w:r>
    </w:p>
    <w:p w14:paraId="535EAB4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1DEA43A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54F3D8F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BF94D6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61C0419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BD60114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BF45FD8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90D9372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8DE5C2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135F25C" w14:textId="689A020A" w:rsidR="0075219C" w:rsidRDefault="0075219C" w:rsidP="00537E2A">
      <w:pPr>
        <w:widowControl/>
        <w:overflowPunct/>
        <w:adjustRightInd/>
        <w:jc w:val="left"/>
        <w:textAlignment w:val="auto"/>
      </w:pPr>
    </w:p>
    <w:sectPr w:rsidR="0075219C" w:rsidSect="00F04ED4">
      <w:type w:val="continuous"/>
      <w:pgSz w:w="11906" w:h="16838" w:code="9"/>
      <w:pgMar w:top="1474" w:right="340" w:bottom="1134" w:left="624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8AAA0" w14:textId="77777777" w:rsidR="00B442F7" w:rsidRDefault="00B442F7" w:rsidP="00F04ED4">
      <w:r>
        <w:separator/>
      </w:r>
    </w:p>
  </w:endnote>
  <w:endnote w:type="continuationSeparator" w:id="0">
    <w:p w14:paraId="3A53D55F" w14:textId="77777777" w:rsidR="00B442F7" w:rsidRDefault="00B442F7" w:rsidP="00F0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F0CB" w14:textId="77777777" w:rsidR="00B442F7" w:rsidRDefault="00B442F7" w:rsidP="00F04ED4">
      <w:r>
        <w:separator/>
      </w:r>
    </w:p>
  </w:footnote>
  <w:footnote w:type="continuationSeparator" w:id="0">
    <w:p w14:paraId="5DA32C93" w14:textId="77777777" w:rsidR="00B442F7" w:rsidRDefault="00B442F7" w:rsidP="00F0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C"/>
    <w:rsid w:val="00031CA0"/>
    <w:rsid w:val="000C2065"/>
    <w:rsid w:val="00146102"/>
    <w:rsid w:val="0025716E"/>
    <w:rsid w:val="002B176B"/>
    <w:rsid w:val="002C767E"/>
    <w:rsid w:val="00300507"/>
    <w:rsid w:val="004557CB"/>
    <w:rsid w:val="00492EAC"/>
    <w:rsid w:val="004E0363"/>
    <w:rsid w:val="004F71C4"/>
    <w:rsid w:val="00537E2A"/>
    <w:rsid w:val="00654EAB"/>
    <w:rsid w:val="006B6894"/>
    <w:rsid w:val="006E7FCC"/>
    <w:rsid w:val="00720AE6"/>
    <w:rsid w:val="0075219C"/>
    <w:rsid w:val="00821793"/>
    <w:rsid w:val="008B227F"/>
    <w:rsid w:val="00980B8C"/>
    <w:rsid w:val="00B21C15"/>
    <w:rsid w:val="00B3176E"/>
    <w:rsid w:val="00B442F7"/>
    <w:rsid w:val="00BD7A1F"/>
    <w:rsid w:val="00C11BC9"/>
    <w:rsid w:val="00EA6A4F"/>
    <w:rsid w:val="00ED2E98"/>
    <w:rsid w:val="00F04ED4"/>
    <w:rsid w:val="00F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19DA8"/>
  <w15:docId w15:val="{78F7ED97-48F2-4334-83A3-4A200AC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92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E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492EAC"/>
    <w:rPr>
      <w:color w:val="808080"/>
    </w:rPr>
  </w:style>
  <w:style w:type="paragraph" w:customStyle="1" w:styleId="Word">
    <w:name w:val="標準；(Word文書)"/>
    <w:basedOn w:val="a"/>
    <w:rsid w:val="00492EAC"/>
    <w:pPr>
      <w:adjustRightInd/>
    </w:pPr>
    <w:rPr>
      <w:rFonts w:ascii="ＭＳ 明朝" w:hAnsi="ＭＳ 明朝" w:hint="eastAsia"/>
      <w:sz w:val="24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92EAC"/>
    <w:pPr>
      <w:jc w:val="center"/>
    </w:pPr>
    <w:rPr>
      <w:color w:val="FF000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2EAC"/>
    <w:pPr>
      <w:jc w:val="right"/>
    </w:pPr>
    <w:rPr>
      <w:color w:val="FF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table" w:styleId="ae">
    <w:name w:val="Table Grid"/>
    <w:basedOn w:val="a1"/>
    <w:rsid w:val="00492E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yourname</cp:lastModifiedBy>
  <cp:revision>2</cp:revision>
  <cp:lastPrinted>2024-11-21T02:57:00Z</cp:lastPrinted>
  <dcterms:created xsi:type="dcterms:W3CDTF">2024-11-21T04:00:00Z</dcterms:created>
  <dcterms:modified xsi:type="dcterms:W3CDTF">2024-11-21T04:00:00Z</dcterms:modified>
</cp:coreProperties>
</file>